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776F" w14:textId="40A50873" w:rsidR="00067F4B" w:rsidRPr="00372AFC" w:rsidRDefault="1746E696" w:rsidP="4AB500BA">
      <w:pPr>
        <w:pStyle w:val="Header"/>
        <w:tabs>
          <w:tab w:val="clear" w:pos="8640"/>
          <w:tab w:val="left" w:pos="360"/>
          <w:tab w:val="left" w:pos="1120"/>
          <w:tab w:val="center" w:pos="3619"/>
          <w:tab w:val="center" w:pos="3889"/>
          <w:tab w:val="left" w:pos="5640"/>
        </w:tabs>
        <w:jc w:val="center"/>
        <w:rPr>
          <w:sz w:val="20"/>
          <w:szCs w:val="20"/>
        </w:rPr>
      </w:pPr>
      <w:r w:rsidRPr="4AB500BA">
        <w:rPr>
          <w:sz w:val="20"/>
          <w:szCs w:val="20"/>
        </w:rPr>
        <w:t xml:space="preserve"> </w:t>
      </w:r>
      <w:r w:rsidR="005E1D82">
        <w:rPr>
          <w:noProof/>
        </w:rPr>
        <w:drawing>
          <wp:inline distT="0" distB="0" distL="0" distR="0" wp14:anchorId="354FB9B6" wp14:editId="4AB500BA">
            <wp:extent cx="653697" cy="653697"/>
            <wp:effectExtent l="0" t="0" r="0" b="0"/>
            <wp:docPr id="21049459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97" cy="65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A4815" w14:textId="6F58CB34" w:rsidR="00067F4B" w:rsidRPr="00372AFC" w:rsidRDefault="756EA43B" w:rsidP="008B5B33">
      <w:pPr>
        <w:pStyle w:val="Header"/>
        <w:tabs>
          <w:tab w:val="clear" w:pos="8640"/>
          <w:tab w:val="left" w:pos="360"/>
          <w:tab w:val="left" w:pos="1120"/>
          <w:tab w:val="center" w:pos="3619"/>
          <w:tab w:val="center" w:pos="3889"/>
          <w:tab w:val="left" w:pos="5640"/>
        </w:tabs>
        <w:jc w:val="center"/>
        <w:rPr>
          <w:sz w:val="20"/>
          <w:szCs w:val="20"/>
        </w:rPr>
      </w:pPr>
      <w:r w:rsidRPr="4AB500BA">
        <w:rPr>
          <w:sz w:val="20"/>
          <w:szCs w:val="20"/>
        </w:rPr>
        <w:t>Pine View Middle School</w:t>
      </w:r>
    </w:p>
    <w:p w14:paraId="019FD74D" w14:textId="099685F2" w:rsidR="00067F4B" w:rsidRPr="00372AFC" w:rsidRDefault="417FE407" w:rsidP="4AB500BA">
      <w:pPr>
        <w:pStyle w:val="Header"/>
        <w:tabs>
          <w:tab w:val="clear" w:pos="8640"/>
          <w:tab w:val="left" w:pos="360"/>
          <w:tab w:val="left" w:pos="1120"/>
          <w:tab w:val="center" w:pos="3619"/>
          <w:tab w:val="center" w:pos="3889"/>
          <w:tab w:val="left" w:pos="5640"/>
        </w:tabs>
        <w:jc w:val="center"/>
        <w:rPr>
          <w:sz w:val="20"/>
          <w:szCs w:val="20"/>
        </w:rPr>
      </w:pPr>
      <w:r w:rsidRPr="4AB500BA">
        <w:rPr>
          <w:sz w:val="20"/>
          <w:szCs w:val="20"/>
        </w:rPr>
        <w:t>5334 Parkway Blvd. Land O’ Lakes, FL 34639</w:t>
      </w:r>
    </w:p>
    <w:p w14:paraId="58712004" w14:textId="2651D054" w:rsidR="00067F4B" w:rsidRPr="00372AFC" w:rsidRDefault="26ADC5E8" w:rsidP="4AB500BA">
      <w:pPr>
        <w:pStyle w:val="Header"/>
        <w:tabs>
          <w:tab w:val="clear" w:pos="8640"/>
          <w:tab w:val="left" w:pos="360"/>
          <w:tab w:val="left" w:pos="1120"/>
          <w:tab w:val="center" w:pos="3619"/>
          <w:tab w:val="center" w:pos="3889"/>
          <w:tab w:val="left" w:pos="5640"/>
        </w:tabs>
        <w:jc w:val="center"/>
        <w:rPr>
          <w:sz w:val="20"/>
          <w:szCs w:val="20"/>
        </w:rPr>
      </w:pPr>
      <w:r w:rsidRPr="4AB500BA">
        <w:rPr>
          <w:sz w:val="20"/>
          <w:szCs w:val="20"/>
        </w:rPr>
        <w:t>(813) 794-4800</w:t>
      </w:r>
    </w:p>
    <w:p w14:paraId="1E6F3759" w14:textId="524E634D" w:rsidR="26ADC5E8" w:rsidRDefault="26ADC5E8" w:rsidP="4AB500BA">
      <w:pPr>
        <w:pStyle w:val="Header"/>
        <w:jc w:val="center"/>
        <w:rPr>
          <w:sz w:val="20"/>
          <w:szCs w:val="20"/>
          <w:u w:val="single"/>
        </w:rPr>
      </w:pPr>
    </w:p>
    <w:p w14:paraId="598B0D92" w14:textId="2A01598B" w:rsidR="00067F4B" w:rsidRPr="00F40678" w:rsidRDefault="00BC672E" w:rsidP="4A844D6E">
      <w:pPr>
        <w:pStyle w:val="Header"/>
        <w:tabs>
          <w:tab w:val="left" w:pos="360"/>
          <w:tab w:val="center" w:pos="3619"/>
          <w:tab w:val="center" w:pos="3889"/>
        </w:tabs>
        <w:jc w:val="center"/>
        <w:rPr>
          <w:sz w:val="20"/>
          <w:szCs w:val="20"/>
          <w:u w:val="single"/>
        </w:rPr>
      </w:pPr>
      <w:r w:rsidRPr="4A844D6E">
        <w:rPr>
          <w:sz w:val="20"/>
          <w:szCs w:val="20"/>
          <w:u w:val="single"/>
        </w:rPr>
        <w:t xml:space="preserve"> </w:t>
      </w:r>
      <w:r w:rsidR="00067F4B" w:rsidRPr="4A844D6E">
        <w:rPr>
          <w:sz w:val="20"/>
          <w:szCs w:val="20"/>
          <w:u w:val="single"/>
        </w:rPr>
        <w:t xml:space="preserve">Jennifer M. Warren, Principal </w:t>
      </w:r>
      <w:r w:rsidR="15A04C16" w:rsidRPr="4A844D6E">
        <w:rPr>
          <w:sz w:val="20"/>
          <w:szCs w:val="20"/>
          <w:u w:val="single"/>
        </w:rPr>
        <w:t xml:space="preserve"> </w:t>
      </w:r>
      <w:r w:rsidR="6A5A1884" w:rsidRPr="4A844D6E">
        <w:rPr>
          <w:sz w:val="20"/>
          <w:szCs w:val="20"/>
          <w:u w:val="single"/>
        </w:rPr>
        <w:t xml:space="preserve"> </w:t>
      </w:r>
      <w:r w:rsidR="009C1B0C">
        <w:rPr>
          <w:sz w:val="20"/>
          <w:szCs w:val="20"/>
          <w:u w:val="single"/>
        </w:rPr>
        <w:t xml:space="preserve">  </w:t>
      </w:r>
      <w:r w:rsidR="21FD6AB2" w:rsidRPr="4A844D6E">
        <w:rPr>
          <w:sz w:val="20"/>
          <w:szCs w:val="20"/>
          <w:u w:val="single"/>
        </w:rPr>
        <w:t xml:space="preserve">  </w:t>
      </w:r>
      <w:r w:rsidR="15A04C16" w:rsidRPr="4A844D6E">
        <w:rPr>
          <w:sz w:val="20"/>
          <w:szCs w:val="20"/>
          <w:u w:val="single"/>
        </w:rPr>
        <w:t xml:space="preserve"> </w:t>
      </w:r>
      <w:r w:rsidR="00067F4B" w:rsidRPr="4A844D6E">
        <w:rPr>
          <w:sz w:val="20"/>
          <w:szCs w:val="20"/>
          <w:u w:val="single"/>
        </w:rPr>
        <w:t xml:space="preserve">  </w:t>
      </w:r>
      <w:r w:rsidR="007F3073" w:rsidRPr="4A844D6E">
        <w:rPr>
          <w:sz w:val="20"/>
          <w:szCs w:val="20"/>
          <w:u w:val="single"/>
        </w:rPr>
        <w:t>Alyssa</w:t>
      </w:r>
      <w:r w:rsidR="00067F4B" w:rsidRPr="4A844D6E">
        <w:rPr>
          <w:sz w:val="20"/>
          <w:szCs w:val="20"/>
          <w:u w:val="single"/>
        </w:rPr>
        <w:t xml:space="preserve"> </w:t>
      </w:r>
      <w:proofErr w:type="spellStart"/>
      <w:r w:rsidR="007F3073" w:rsidRPr="4A844D6E">
        <w:rPr>
          <w:sz w:val="20"/>
          <w:szCs w:val="20"/>
          <w:u w:val="single"/>
        </w:rPr>
        <w:t>Quina</w:t>
      </w:r>
      <w:proofErr w:type="spellEnd"/>
      <w:r w:rsidR="00067F4B" w:rsidRPr="4A844D6E">
        <w:rPr>
          <w:sz w:val="20"/>
          <w:szCs w:val="20"/>
          <w:u w:val="single"/>
        </w:rPr>
        <w:t xml:space="preserve">, Asst. Principal </w:t>
      </w:r>
      <w:r w:rsidR="7F000FF0" w:rsidRPr="4A844D6E">
        <w:rPr>
          <w:sz w:val="20"/>
          <w:szCs w:val="20"/>
          <w:u w:val="single"/>
        </w:rPr>
        <w:t xml:space="preserve">  </w:t>
      </w:r>
      <w:r w:rsidR="00067F4B" w:rsidRPr="4A844D6E">
        <w:rPr>
          <w:sz w:val="20"/>
          <w:szCs w:val="20"/>
          <w:u w:val="single"/>
        </w:rPr>
        <w:t xml:space="preserve"> </w:t>
      </w:r>
      <w:r w:rsidR="42D22FDC" w:rsidRPr="4A844D6E">
        <w:rPr>
          <w:sz w:val="20"/>
          <w:szCs w:val="20"/>
          <w:u w:val="single"/>
        </w:rPr>
        <w:t xml:space="preserve"> </w:t>
      </w:r>
      <w:r w:rsidR="00067F4B" w:rsidRPr="4A844D6E">
        <w:rPr>
          <w:sz w:val="20"/>
          <w:szCs w:val="20"/>
          <w:u w:val="single"/>
        </w:rPr>
        <w:t xml:space="preserve"> </w:t>
      </w:r>
      <w:r w:rsidR="009C1B0C">
        <w:rPr>
          <w:sz w:val="20"/>
          <w:szCs w:val="20"/>
          <w:u w:val="single"/>
        </w:rPr>
        <w:t xml:space="preserve">  </w:t>
      </w:r>
      <w:r w:rsidR="70843291" w:rsidRPr="4A844D6E">
        <w:rPr>
          <w:sz w:val="20"/>
          <w:szCs w:val="20"/>
          <w:u w:val="single"/>
        </w:rPr>
        <w:t xml:space="preserve">  </w:t>
      </w:r>
      <w:r w:rsidRPr="4A844D6E">
        <w:rPr>
          <w:sz w:val="20"/>
          <w:szCs w:val="20"/>
          <w:u w:val="single"/>
        </w:rPr>
        <w:t>Jessica Maus, Asst. Principa</w:t>
      </w:r>
      <w:r w:rsidR="009C1B0C">
        <w:rPr>
          <w:sz w:val="20"/>
          <w:szCs w:val="20"/>
          <w:u w:val="single"/>
        </w:rPr>
        <w:t xml:space="preserve">l         </w:t>
      </w:r>
      <w:r w:rsidR="267608BD" w:rsidRPr="4A844D6E">
        <w:rPr>
          <w:sz w:val="20"/>
          <w:szCs w:val="20"/>
          <w:u w:val="single"/>
        </w:rPr>
        <w:t xml:space="preserve"> Leigh Smith, Asst. Principal</w:t>
      </w:r>
    </w:p>
    <w:p w14:paraId="41D5DA6F" w14:textId="46A3CD68" w:rsidR="1C1DB2F1" w:rsidRDefault="267608BD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="549EE349" w:rsidRPr="4AB500B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6948244" w14:textId="1171A8B8" w:rsidR="007075AB" w:rsidRPr="007C0BFD" w:rsidRDefault="0928F11A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>October 1</w:t>
      </w:r>
      <w:r w:rsidR="417FE407" w:rsidRPr="4AB500BA">
        <w:rPr>
          <w:rFonts w:ascii="Times New Roman" w:eastAsia="Times New Roman" w:hAnsi="Times New Roman"/>
          <w:sz w:val="20"/>
          <w:szCs w:val="20"/>
        </w:rPr>
        <w:t>, 20</w:t>
      </w:r>
      <w:r w:rsidR="65254709" w:rsidRPr="4AB500BA">
        <w:rPr>
          <w:rFonts w:ascii="Times New Roman" w:eastAsia="Times New Roman" w:hAnsi="Times New Roman"/>
          <w:sz w:val="20"/>
          <w:szCs w:val="20"/>
        </w:rPr>
        <w:t>20</w:t>
      </w:r>
      <w:r w:rsidR="798F5326" w:rsidRPr="4AB500B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A563794" w14:textId="77777777" w:rsidR="007075AB" w:rsidRDefault="007075AB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89F108A" w14:textId="7F36266D" w:rsidR="007075AB" w:rsidRDefault="417FE407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Dear </w:t>
      </w:r>
      <w:r w:rsidR="354C5032" w:rsidRPr="4AB500BA">
        <w:rPr>
          <w:rFonts w:ascii="Times New Roman" w:eastAsia="Times New Roman" w:hAnsi="Times New Roman"/>
          <w:sz w:val="20"/>
          <w:szCs w:val="20"/>
        </w:rPr>
        <w:t xml:space="preserve">Year 3 </w:t>
      </w:r>
      <w:r w:rsidRPr="4AB500BA">
        <w:rPr>
          <w:rFonts w:ascii="Times New Roman" w:eastAsia="Times New Roman" w:hAnsi="Times New Roman"/>
          <w:sz w:val="20"/>
          <w:szCs w:val="20"/>
        </w:rPr>
        <w:t>Parents/Guardians:</w:t>
      </w:r>
    </w:p>
    <w:p w14:paraId="394A6DED" w14:textId="77777777" w:rsidR="008369C4" w:rsidRDefault="008369C4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767F73C" w14:textId="77777777" w:rsidR="007075AB" w:rsidRDefault="417FE407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>It may seem early, but now is the time to begin thinking about the end of your child’s middle school experience.  We have several promotional activities planned.</w:t>
      </w:r>
    </w:p>
    <w:p w14:paraId="6A84A657" w14:textId="77777777" w:rsidR="007075AB" w:rsidRDefault="007075AB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3A18468" w14:textId="6152F79F" w:rsidR="1C1DB2F1" w:rsidRDefault="7FFD3E23" w:rsidP="4AB500BA">
      <w:pPr>
        <w:spacing w:after="0"/>
        <w:ind w:firstLine="720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Friday, May </w:t>
      </w:r>
      <w:r w:rsidR="2FDDF8E9" w:rsidRPr="4AB500BA">
        <w:rPr>
          <w:rFonts w:ascii="Times New Roman" w:eastAsia="Times New Roman" w:hAnsi="Times New Roman"/>
          <w:sz w:val="20"/>
          <w:szCs w:val="20"/>
        </w:rPr>
        <w:t>21</w:t>
      </w:r>
      <w:r w:rsidRPr="4AB500BA">
        <w:rPr>
          <w:rFonts w:ascii="Times New Roman" w:eastAsia="Times New Roman" w:hAnsi="Times New Roman"/>
          <w:sz w:val="20"/>
          <w:szCs w:val="20"/>
        </w:rPr>
        <w:t>, 202</w:t>
      </w:r>
      <w:r w:rsidR="7F380B60" w:rsidRPr="4AB500BA">
        <w:rPr>
          <w:rFonts w:ascii="Times New Roman" w:eastAsia="Times New Roman" w:hAnsi="Times New Roman"/>
          <w:sz w:val="20"/>
          <w:szCs w:val="20"/>
        </w:rPr>
        <w:t>1</w:t>
      </w:r>
      <w:r w:rsidRPr="4AB500BA">
        <w:rPr>
          <w:rFonts w:ascii="Times New Roman" w:eastAsia="Times New Roman" w:hAnsi="Times New Roman"/>
          <w:sz w:val="20"/>
          <w:szCs w:val="20"/>
        </w:rPr>
        <w:t>:  Year 3 Universal Studios’/Islands of Adventure’s Gradventure</w:t>
      </w:r>
    </w:p>
    <w:p w14:paraId="1E00A9AA" w14:textId="64625CE0" w:rsidR="7FFD3E23" w:rsidRDefault="7FFD3E23" w:rsidP="4AB500BA">
      <w:pPr>
        <w:spacing w:after="0"/>
        <w:ind w:firstLine="720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>Tuesday, May 2</w:t>
      </w:r>
      <w:r w:rsidR="7FCB376B" w:rsidRPr="4AB500BA">
        <w:rPr>
          <w:rFonts w:ascii="Times New Roman" w:eastAsia="Times New Roman" w:hAnsi="Times New Roman"/>
          <w:sz w:val="20"/>
          <w:szCs w:val="20"/>
        </w:rPr>
        <w:t>5</w:t>
      </w:r>
      <w:r w:rsidRPr="4AB500BA">
        <w:rPr>
          <w:rFonts w:ascii="Times New Roman" w:eastAsia="Times New Roman" w:hAnsi="Times New Roman"/>
          <w:sz w:val="20"/>
          <w:szCs w:val="20"/>
        </w:rPr>
        <w:t>, 202</w:t>
      </w:r>
      <w:r w:rsidR="19BF982F" w:rsidRPr="4AB500BA">
        <w:rPr>
          <w:rFonts w:ascii="Times New Roman" w:eastAsia="Times New Roman" w:hAnsi="Times New Roman"/>
          <w:sz w:val="20"/>
          <w:szCs w:val="20"/>
        </w:rPr>
        <w:t>1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from 9-10 a.m.: Year 3 Community Project Celebration</w:t>
      </w:r>
    </w:p>
    <w:p w14:paraId="7DEE4705" w14:textId="75B4E4F7" w:rsidR="007075AB" w:rsidRDefault="002F0F7C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 w:rsidR="0EE55135" w:rsidRPr="4AB500BA">
        <w:rPr>
          <w:rFonts w:ascii="Times New Roman" w:eastAsia="Times New Roman" w:hAnsi="Times New Roman"/>
          <w:sz w:val="20"/>
          <w:szCs w:val="20"/>
          <w:highlight w:val="yellow"/>
        </w:rPr>
        <w:t>Date TBA</w:t>
      </w:r>
      <w:r w:rsidR="0EE55135"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="00AD3C16"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="4EDC6983"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="00AD3C16" w:rsidRPr="4AB500BA">
        <w:rPr>
          <w:rFonts w:ascii="Times New Roman" w:eastAsia="Times New Roman" w:hAnsi="Times New Roman"/>
          <w:sz w:val="20"/>
          <w:szCs w:val="20"/>
        </w:rPr>
        <w:t>from 6-8 p.m. at L</w:t>
      </w:r>
      <w:r w:rsidR="58F1B844" w:rsidRPr="4AB500BA">
        <w:rPr>
          <w:rFonts w:ascii="Times New Roman" w:eastAsia="Times New Roman" w:hAnsi="Times New Roman"/>
          <w:sz w:val="20"/>
          <w:szCs w:val="20"/>
        </w:rPr>
        <w:t>ocation TBD</w:t>
      </w:r>
      <w:r w:rsidR="007075AB" w:rsidRPr="4AB500BA">
        <w:rPr>
          <w:rFonts w:ascii="Times New Roman" w:eastAsia="Times New Roman" w:hAnsi="Times New Roman"/>
          <w:sz w:val="20"/>
          <w:szCs w:val="20"/>
        </w:rPr>
        <w:t>:  Year 3 Dance</w:t>
      </w:r>
    </w:p>
    <w:p w14:paraId="3D9FAA0B" w14:textId="346D82DD" w:rsidR="007075AB" w:rsidRDefault="007F3073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 w:rsidR="002F0F7C" w:rsidRPr="4AB500BA">
        <w:rPr>
          <w:rFonts w:ascii="Times New Roman" w:eastAsia="Times New Roman" w:hAnsi="Times New Roman"/>
          <w:sz w:val="20"/>
          <w:szCs w:val="20"/>
        </w:rPr>
        <w:t>Wednesday, May 2</w:t>
      </w:r>
      <w:r w:rsidR="7E91BFE8" w:rsidRPr="4AB500BA">
        <w:rPr>
          <w:rFonts w:ascii="Times New Roman" w:eastAsia="Times New Roman" w:hAnsi="Times New Roman"/>
          <w:sz w:val="20"/>
          <w:szCs w:val="20"/>
        </w:rPr>
        <w:t>6</w:t>
      </w:r>
      <w:r w:rsidR="002F0F7C" w:rsidRPr="4AB500BA">
        <w:rPr>
          <w:rFonts w:ascii="Times New Roman" w:eastAsia="Times New Roman" w:hAnsi="Times New Roman"/>
          <w:sz w:val="20"/>
          <w:szCs w:val="20"/>
        </w:rPr>
        <w:t>, 202</w:t>
      </w:r>
      <w:r w:rsidR="7B53E98A" w:rsidRPr="4AB500BA">
        <w:rPr>
          <w:rFonts w:ascii="Times New Roman" w:eastAsia="Times New Roman" w:hAnsi="Times New Roman"/>
          <w:sz w:val="20"/>
          <w:szCs w:val="20"/>
        </w:rPr>
        <w:t>1</w:t>
      </w:r>
      <w:r w:rsidR="002F0F7C" w:rsidRPr="4AB500BA">
        <w:rPr>
          <w:rFonts w:ascii="Times New Roman" w:eastAsia="Times New Roman" w:hAnsi="Times New Roman"/>
          <w:sz w:val="20"/>
          <w:szCs w:val="20"/>
        </w:rPr>
        <w:t xml:space="preserve"> 10 a.m. –12 p.m.</w:t>
      </w:r>
      <w:r w:rsidR="007075AB" w:rsidRPr="4AB500BA">
        <w:rPr>
          <w:rFonts w:ascii="Times New Roman" w:eastAsia="Times New Roman" w:hAnsi="Times New Roman"/>
          <w:sz w:val="20"/>
          <w:szCs w:val="20"/>
        </w:rPr>
        <w:t>:  Year 3 Awards</w:t>
      </w:r>
    </w:p>
    <w:p w14:paraId="314B3CF7" w14:textId="689A30F9" w:rsidR="007075AB" w:rsidRDefault="007F3073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 w:rsidR="002F0F7C" w:rsidRPr="4AB500BA">
        <w:rPr>
          <w:rFonts w:ascii="Times New Roman" w:eastAsia="Times New Roman" w:hAnsi="Times New Roman"/>
          <w:sz w:val="20"/>
          <w:szCs w:val="20"/>
        </w:rPr>
        <w:t>Wednesday, May 2</w:t>
      </w:r>
      <w:r w:rsidR="745A05E5" w:rsidRPr="4AB500BA">
        <w:rPr>
          <w:rFonts w:ascii="Times New Roman" w:eastAsia="Times New Roman" w:hAnsi="Times New Roman"/>
          <w:sz w:val="20"/>
          <w:szCs w:val="20"/>
        </w:rPr>
        <w:t>6</w:t>
      </w:r>
      <w:r w:rsidR="002F0F7C" w:rsidRPr="4AB500BA">
        <w:rPr>
          <w:rFonts w:ascii="Times New Roman" w:eastAsia="Times New Roman" w:hAnsi="Times New Roman"/>
          <w:sz w:val="20"/>
          <w:szCs w:val="20"/>
        </w:rPr>
        <w:t>, 202</w:t>
      </w:r>
      <w:r w:rsidR="0AD3CFDE" w:rsidRPr="4AB500BA">
        <w:rPr>
          <w:rFonts w:ascii="Times New Roman" w:eastAsia="Times New Roman" w:hAnsi="Times New Roman"/>
          <w:sz w:val="20"/>
          <w:szCs w:val="20"/>
        </w:rPr>
        <w:t>1</w:t>
      </w:r>
      <w:r w:rsidR="002F0F7C" w:rsidRPr="4AB500BA">
        <w:rPr>
          <w:rFonts w:ascii="Times New Roman" w:eastAsia="Times New Roman" w:hAnsi="Times New Roman"/>
          <w:sz w:val="20"/>
          <w:szCs w:val="20"/>
        </w:rPr>
        <w:t xml:space="preserve"> 12-2:40 p.m.</w:t>
      </w:r>
      <w:r w:rsidR="007075AB" w:rsidRPr="4AB500BA">
        <w:rPr>
          <w:rFonts w:ascii="Times New Roman" w:eastAsia="Times New Roman" w:hAnsi="Times New Roman"/>
          <w:sz w:val="20"/>
          <w:szCs w:val="20"/>
        </w:rPr>
        <w:t>:  Year 3 Lunch/Field Day</w:t>
      </w:r>
    </w:p>
    <w:p w14:paraId="2E6EA8D2" w14:textId="77777777" w:rsidR="007075AB" w:rsidRDefault="007075AB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217322C" w14:textId="70304AF1" w:rsidR="1C1DB2F1" w:rsidRDefault="417FE407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On Friday, May </w:t>
      </w:r>
      <w:r w:rsidR="6A26C880" w:rsidRPr="4AB500BA">
        <w:rPr>
          <w:rFonts w:ascii="Times New Roman" w:eastAsia="Times New Roman" w:hAnsi="Times New Roman"/>
          <w:sz w:val="20"/>
          <w:szCs w:val="20"/>
        </w:rPr>
        <w:t>21</w:t>
      </w:r>
      <w:r w:rsidR="6A26C880" w:rsidRPr="4AB500BA">
        <w:rPr>
          <w:rFonts w:ascii="Times New Roman" w:eastAsia="Times New Roman" w:hAnsi="Times New Roman"/>
          <w:sz w:val="20"/>
          <w:szCs w:val="20"/>
          <w:vertAlign w:val="superscript"/>
        </w:rPr>
        <w:t>st</w:t>
      </w:r>
      <w:r w:rsidR="6A26C880"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students are off to Orlando to celebrate the end of their middle school years with other Year 3 students from around the state at Universal Studios’/Islands of Adventure’s Gradventure. </w:t>
      </w:r>
    </w:p>
    <w:p w14:paraId="6DAFA3BD" w14:textId="1DB84B87" w:rsidR="1C1DB2F1" w:rsidRDefault="1C1DB2F1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0D16579A" w14:textId="12592AF3" w:rsidR="007075AB" w:rsidRDefault="43C01FC2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11A1DFBD">
        <w:rPr>
          <w:rFonts w:ascii="Times New Roman" w:eastAsia="Times New Roman" w:hAnsi="Times New Roman"/>
          <w:sz w:val="20"/>
          <w:szCs w:val="20"/>
        </w:rPr>
        <w:t xml:space="preserve">On </w:t>
      </w:r>
      <w:r w:rsidR="16169136" w:rsidRPr="11A1DFBD">
        <w:rPr>
          <w:rFonts w:ascii="Times New Roman" w:eastAsia="Times New Roman" w:hAnsi="Times New Roman"/>
          <w:sz w:val="20"/>
          <w:szCs w:val="20"/>
        </w:rPr>
        <w:t>(</w:t>
      </w:r>
      <w:r w:rsidR="16169136" w:rsidRPr="11A1DFBD">
        <w:rPr>
          <w:rFonts w:ascii="Times New Roman" w:eastAsia="Times New Roman" w:hAnsi="Times New Roman"/>
          <w:b/>
          <w:bCs/>
          <w:sz w:val="20"/>
          <w:szCs w:val="20"/>
        </w:rPr>
        <w:t>date TBA)</w:t>
      </w:r>
      <w:r w:rsidR="16169136" w:rsidRPr="11A1DFBD">
        <w:rPr>
          <w:rFonts w:ascii="Times New Roman" w:eastAsia="Times New Roman" w:hAnsi="Times New Roman"/>
          <w:sz w:val="20"/>
          <w:szCs w:val="20"/>
        </w:rPr>
        <w:t xml:space="preserve"> Y</w:t>
      </w:r>
      <w:r w:rsidRPr="11A1DFBD">
        <w:rPr>
          <w:rFonts w:ascii="Times New Roman" w:eastAsia="Times New Roman" w:hAnsi="Times New Roman"/>
          <w:sz w:val="20"/>
          <w:szCs w:val="20"/>
        </w:rPr>
        <w:t xml:space="preserve">ear 3 students are invited to dress their best and dance the night away at </w:t>
      </w:r>
      <w:r w:rsidR="04355818" w:rsidRPr="11A1DFBD">
        <w:rPr>
          <w:rFonts w:ascii="Times New Roman" w:eastAsia="Times New Roman" w:hAnsi="Times New Roman"/>
          <w:sz w:val="20"/>
          <w:szCs w:val="20"/>
        </w:rPr>
        <w:t>a location to be determined</w:t>
      </w:r>
      <w:r w:rsidRPr="11A1DFBD">
        <w:rPr>
          <w:rFonts w:ascii="Times New Roman" w:eastAsia="Times New Roman" w:hAnsi="Times New Roman"/>
          <w:sz w:val="20"/>
          <w:szCs w:val="20"/>
        </w:rPr>
        <w:t>.  Snacks, beverages and great memories are included.  The theme and more information will be announced, as we get closer to the dance.</w:t>
      </w:r>
    </w:p>
    <w:p w14:paraId="77DE1333" w14:textId="77777777" w:rsidR="007075AB" w:rsidRDefault="007075AB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1D938C1B" w14:textId="37733516" w:rsidR="007075AB" w:rsidRDefault="417FE407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>The last day of school, Wednesday, May 2</w:t>
      </w:r>
      <w:r w:rsidR="3059DC9D" w:rsidRPr="4AB500BA">
        <w:rPr>
          <w:rFonts w:ascii="Times New Roman" w:eastAsia="Times New Roman" w:hAnsi="Times New Roman"/>
          <w:sz w:val="20"/>
          <w:szCs w:val="20"/>
        </w:rPr>
        <w:t>6</w:t>
      </w:r>
      <w:r w:rsidRPr="4AB500BA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Pr="4AB500BA">
        <w:rPr>
          <w:rFonts w:ascii="Times New Roman" w:eastAsia="Times New Roman" w:hAnsi="Times New Roman"/>
          <w:sz w:val="20"/>
          <w:szCs w:val="20"/>
        </w:rPr>
        <w:t>, starts off with an awards assembly for our Year 3 students. Parent invites will be sent home for those students being recognized in May. The awards assembly is then followed by lunch and Year 3 Field Day.   Details will be announced as we get closer to this celebration.</w:t>
      </w:r>
    </w:p>
    <w:p w14:paraId="4072B5F6" w14:textId="77777777" w:rsidR="007075AB" w:rsidRDefault="007075AB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0BBB6328" w14:textId="6ABB1B41" w:rsidR="007075AB" w:rsidRDefault="18F90FA7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Universal Studios / Islands of Adventure’s Gradventure</w:t>
      </w:r>
    </w:p>
    <w:p w14:paraId="2ED79F45" w14:textId="77777777" w:rsidR="007075AB" w:rsidRPr="00A23821" w:rsidRDefault="007075AB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F84C4E9" w14:textId="41C80857" w:rsidR="002170D9" w:rsidRDefault="417FE407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Friday, May </w:t>
      </w:r>
      <w:r w:rsidR="4CA58ED9" w:rsidRPr="4AB500BA">
        <w:rPr>
          <w:rFonts w:ascii="Times New Roman" w:eastAsia="Times New Roman" w:hAnsi="Times New Roman"/>
          <w:sz w:val="20"/>
          <w:szCs w:val="20"/>
        </w:rPr>
        <w:t>21</w:t>
      </w:r>
      <w:r w:rsidRPr="4AB500BA">
        <w:rPr>
          <w:rFonts w:ascii="Times New Roman" w:eastAsia="Times New Roman" w:hAnsi="Times New Roman"/>
          <w:sz w:val="20"/>
          <w:szCs w:val="20"/>
        </w:rPr>
        <w:t>, 202</w:t>
      </w:r>
      <w:r w:rsidR="2010AE10" w:rsidRPr="4AB500BA">
        <w:rPr>
          <w:rFonts w:ascii="Times New Roman" w:eastAsia="Times New Roman" w:hAnsi="Times New Roman"/>
          <w:sz w:val="20"/>
          <w:szCs w:val="20"/>
        </w:rPr>
        <w:t>1</w:t>
      </w:r>
      <w:r w:rsidRPr="4AB500BA">
        <w:rPr>
          <w:rFonts w:ascii="Times New Roman" w:eastAsia="Times New Roman" w:hAnsi="Times New Roman"/>
          <w:sz w:val="20"/>
          <w:szCs w:val="20"/>
        </w:rPr>
        <w:t>, the Year 3 class of Pine View Middle School is invited to Universal Studios’/Islands of Adventure’s Gradventure.  This is an end of middle school celebration for students from across Florida.  All eligible* Year 3 students are invited to participate in this exciting evening of fun and entertainment.  The cost of this trip alone will be $</w:t>
      </w:r>
      <w:r w:rsidR="2484A979" w:rsidRPr="4AB500BA">
        <w:rPr>
          <w:rFonts w:ascii="Times New Roman" w:eastAsia="Times New Roman" w:hAnsi="Times New Roman"/>
          <w:sz w:val="20"/>
          <w:szCs w:val="20"/>
        </w:rPr>
        <w:t>1</w:t>
      </w:r>
      <w:r w:rsidR="004B412F">
        <w:rPr>
          <w:rFonts w:ascii="Times New Roman" w:eastAsia="Times New Roman" w:hAnsi="Times New Roman"/>
          <w:sz w:val="20"/>
          <w:szCs w:val="20"/>
        </w:rPr>
        <w:t>70</w:t>
      </w:r>
      <w:r w:rsidR="2484A979" w:rsidRPr="4AB500BA">
        <w:rPr>
          <w:rFonts w:ascii="Times New Roman" w:eastAsia="Times New Roman" w:hAnsi="Times New Roman"/>
          <w:sz w:val="20"/>
          <w:szCs w:val="20"/>
        </w:rPr>
        <w:t xml:space="preserve">.00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per student.  This includes bus transportation to/from Orlando, admission to both theme parks, a dinner voucher, a PVMS </w:t>
      </w:r>
      <w:r w:rsidR="0863D14B" w:rsidRPr="4AB500BA">
        <w:rPr>
          <w:rFonts w:ascii="Times New Roman" w:eastAsia="Times New Roman" w:hAnsi="Times New Roman"/>
          <w:sz w:val="20"/>
          <w:szCs w:val="20"/>
        </w:rPr>
        <w:t>clear d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rawstring bag, and the official end of year (EOY) Year 3 shirt. The buses will depart Pine View Middle School at approximately 3:00 p.m. and will return to Publix at Collier Commons at approximately 2:00 a.m.  Your punctuality in picking up your son/daughter is very much appreciated. 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Please note that students must be in attendance the entire school day</w:t>
      </w:r>
      <w:r w:rsidRPr="4AB500BA">
        <w:rPr>
          <w:rFonts w:ascii="Times New Roman" w:eastAsia="Times New Roman" w:hAnsi="Times New Roman"/>
          <w:sz w:val="20"/>
          <w:szCs w:val="20"/>
        </w:rPr>
        <w:t>.  Additionally, students will not be allowed to walk or ride a bike home after returning to school and thus must have transportation arranged at the end of the evening.</w:t>
      </w:r>
    </w:p>
    <w:p w14:paraId="383D43C8" w14:textId="47691E31" w:rsidR="002170D9" w:rsidRPr="00156771" w:rsidRDefault="417FE407" w:rsidP="4A844D6E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A $50.00 deposit is due by Thursday, November </w:t>
      </w:r>
      <w:r w:rsidR="53C515C0" w:rsidRPr="4AB500BA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Pr="4AB500BA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 to hold a spot.</w:t>
      </w:r>
    </w:p>
    <w:p w14:paraId="208F5539" w14:textId="3B3B83A4" w:rsidR="002170D9" w:rsidRPr="00156771" w:rsidRDefault="417FE407" w:rsidP="4AB500BA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Gradventure </w:t>
      </w: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</w:rPr>
        <w:t>will not</w:t>
      </w: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be available as an option after this date.</w:t>
      </w:r>
    </w:p>
    <w:p w14:paraId="35C53942" w14:textId="34C8F989" w:rsidR="002170D9" w:rsidRPr="00156771" w:rsidRDefault="417FE407" w:rsidP="4A844D6E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The final deadline to turn in all money will be Thursday, </w:t>
      </w:r>
      <w:r w:rsidR="59EB68C0" w:rsidRPr="4AB500BA">
        <w:rPr>
          <w:rFonts w:ascii="Times New Roman" w:eastAsia="Times New Roman" w:hAnsi="Times New Roman"/>
          <w:b/>
          <w:bCs/>
          <w:sz w:val="20"/>
          <w:szCs w:val="20"/>
        </w:rPr>
        <w:t>February 11</w:t>
      </w:r>
      <w:r w:rsidRPr="4AB500BA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77AAF3A8" w14:textId="61AC4023" w:rsidR="008369C4" w:rsidRDefault="66CAC2CA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**</w:t>
      </w:r>
      <w:r w:rsidR="417FE407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All monies submitted for end of year activities are non-refundable after </w:t>
      </w:r>
      <w:r w:rsidR="661A2EA8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Monday, </w:t>
      </w:r>
      <w:r w:rsidR="417FE407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March </w:t>
      </w:r>
      <w:r w:rsidR="6EEB476A" w:rsidRPr="4AB500B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417FE407" w:rsidRPr="4AB500BA">
        <w:rPr>
          <w:rFonts w:ascii="Times New Roman" w:eastAsia="Times New Roman" w:hAnsi="Times New Roman"/>
          <w:b/>
          <w:bCs/>
          <w:sz w:val="20"/>
          <w:szCs w:val="20"/>
        </w:rPr>
        <w:t>, 202</w:t>
      </w:r>
      <w:r w:rsidR="64221F49" w:rsidRPr="4AB500B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417FE407" w:rsidRPr="4AB500B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2951C9FD" w14:textId="77777777" w:rsidR="00B276D2" w:rsidRDefault="00B276D2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4525E47" w14:textId="5E451A39" w:rsidR="007075AB" w:rsidRPr="008369C4" w:rsidRDefault="417FE407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Students may pay either </w:t>
      </w:r>
      <w:r w:rsidR="003C5433">
        <w:rPr>
          <w:rFonts w:ascii="Times New Roman" w:eastAsia="Times New Roman" w:hAnsi="Times New Roman"/>
          <w:sz w:val="20"/>
          <w:szCs w:val="20"/>
        </w:rPr>
        <w:t xml:space="preserve">through </w:t>
      </w:r>
      <w:proofErr w:type="spellStart"/>
      <w:r w:rsidR="003C5433">
        <w:rPr>
          <w:rFonts w:ascii="Times New Roman" w:eastAsia="Times New Roman" w:hAnsi="Times New Roman"/>
          <w:sz w:val="20"/>
          <w:szCs w:val="20"/>
        </w:rPr>
        <w:t>Rycor</w:t>
      </w:r>
      <w:proofErr w:type="spellEnd"/>
      <w:r w:rsidR="003C5433">
        <w:rPr>
          <w:rFonts w:ascii="Times New Roman" w:eastAsia="Times New Roman" w:hAnsi="Times New Roman"/>
          <w:sz w:val="20"/>
          <w:szCs w:val="20"/>
        </w:rPr>
        <w:t xml:space="preserve"> (parent portal) or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by cash, money order, or a check made payable to Pine View Middle School (please include a student number and a contact phone number on the check).  Students may pay the entire cost up front or </w:t>
      </w:r>
      <w:r w:rsidR="0080518D">
        <w:rPr>
          <w:rFonts w:ascii="Times New Roman" w:eastAsia="Times New Roman" w:hAnsi="Times New Roman"/>
          <w:sz w:val="20"/>
          <w:szCs w:val="20"/>
        </w:rPr>
        <w:t>pay in three installments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(see information below).  </w:t>
      </w:r>
    </w:p>
    <w:p w14:paraId="16F7B984" w14:textId="77777777" w:rsidR="008369C4" w:rsidRDefault="008369C4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894A9D6" w14:textId="6203FF17" w:rsidR="007075AB" w:rsidRPr="007C0BFD" w:rsidRDefault="417FE407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*Student Eligibility/Safety</w:t>
      </w:r>
    </w:p>
    <w:p w14:paraId="03B5958D" w14:textId="3FE9BD6C" w:rsidR="007075AB" w:rsidRDefault="7FFD3E23" w:rsidP="4AB500BA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>We believe in affording our students the opportunity to participate in rewarding experiences.  In order to accomplish our goal, it is necessary to provide a safe and orderly environment.  As a result, our staff has developed the following criteria:   Stud</w:t>
      </w:r>
      <w:r w:rsidR="7B3E0B68" w:rsidRPr="4AB500BA">
        <w:rPr>
          <w:rFonts w:ascii="Times New Roman" w:eastAsia="Times New Roman" w:hAnsi="Times New Roman"/>
          <w:sz w:val="20"/>
          <w:szCs w:val="20"/>
        </w:rPr>
        <w:t>ents must be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on-track for promotion to high school. For safety reasons, we may choose to deny attendance to students that have exhibited poor or questionable behavior </w:t>
      </w:r>
      <w:r w:rsidR="29C8F351" w:rsidRPr="4AB500BA">
        <w:rPr>
          <w:rFonts w:ascii="Times New Roman" w:eastAsia="Times New Roman" w:hAnsi="Times New Roman"/>
          <w:sz w:val="20"/>
          <w:szCs w:val="20"/>
        </w:rPr>
        <w:t>beginning 3</w:t>
      </w:r>
      <w:r w:rsidR="29C8F351" w:rsidRPr="4AB500BA">
        <w:rPr>
          <w:rFonts w:ascii="Times New Roman" w:eastAsia="Times New Roman" w:hAnsi="Times New Roman"/>
          <w:sz w:val="20"/>
          <w:szCs w:val="20"/>
          <w:vertAlign w:val="superscript"/>
        </w:rPr>
        <w:t>rd</w:t>
      </w:r>
      <w:r w:rsidR="29C8F351" w:rsidRPr="4AB500BA">
        <w:rPr>
          <w:rFonts w:ascii="Times New Roman" w:eastAsia="Times New Roman" w:hAnsi="Times New Roman"/>
          <w:sz w:val="20"/>
          <w:szCs w:val="20"/>
        </w:rPr>
        <w:t xml:space="preserve"> quarter (January 6</w:t>
      </w:r>
      <w:r w:rsidR="29C8F351" w:rsidRPr="4AB500BA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29C8F351" w:rsidRPr="4AB500BA">
        <w:rPr>
          <w:rFonts w:ascii="Times New Roman" w:eastAsia="Times New Roman" w:hAnsi="Times New Roman"/>
          <w:sz w:val="20"/>
          <w:szCs w:val="20"/>
        </w:rPr>
        <w:t>) up until the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time prior to each of the end-of-year activities.  This includes any student who receives a Level 2 or Level 3 referral. </w:t>
      </w:r>
      <w:r w:rsidR="2168EC6B" w:rsidRPr="4AB500BA">
        <w:rPr>
          <w:rFonts w:ascii="Times New Roman" w:eastAsia="Times New Roman" w:hAnsi="Times New Roman"/>
          <w:sz w:val="20"/>
          <w:szCs w:val="20"/>
        </w:rPr>
        <w:t>**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There will be no refunds granted for any reason after the </w:t>
      </w:r>
      <w:r w:rsidR="00322B14">
        <w:rPr>
          <w:rFonts w:ascii="Times New Roman" w:eastAsia="Times New Roman" w:hAnsi="Times New Roman"/>
          <w:b/>
          <w:bCs/>
          <w:sz w:val="20"/>
          <w:szCs w:val="20"/>
        </w:rPr>
        <w:t>Monday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, March </w:t>
      </w:r>
      <w:r w:rsidR="00322B14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322B14" w:rsidRPr="00322B14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st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 for any of the activities or event</w:t>
      </w:r>
      <w:r w:rsidR="37A9870D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 unless the event is cancelled for all students. </w:t>
      </w:r>
    </w:p>
    <w:p w14:paraId="5CA11FCC" w14:textId="7E9054D3" w:rsidR="43C01FC2" w:rsidRDefault="43C01FC2" w:rsidP="4AB500BA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06C1BB2" w14:textId="5CB4C4CB" w:rsidR="002170D9" w:rsidRPr="00827692" w:rsidRDefault="2611AD57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Chaperones</w:t>
      </w:r>
    </w:p>
    <w:p w14:paraId="5E6F62EA" w14:textId="4115F413" w:rsidR="002170D9" w:rsidRPr="00156771" w:rsidRDefault="417FE407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>All chaperones consist of PVMS</w:t>
      </w:r>
      <w:r w:rsidR="677CBB79"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teachers/staff. The chaperone ratio will be 1:10 which meets both the district and Universal Studios’ chaperone requirements. </w:t>
      </w:r>
    </w:p>
    <w:p w14:paraId="41AE2271" w14:textId="77777777" w:rsidR="002170D9" w:rsidRDefault="002170D9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CFC59E2" w14:textId="43D7AF2B" w:rsidR="11A1DFBD" w:rsidRDefault="11A1DFBD" w:rsidP="11A1DFBD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D465F2E" w14:textId="77777777" w:rsidR="007075AB" w:rsidRPr="007C0BFD" w:rsidRDefault="417FE407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Dress Code</w:t>
      </w:r>
    </w:p>
    <w:p w14:paraId="2FBE20F5" w14:textId="210FB084" w:rsidR="007075AB" w:rsidRPr="007C0BFD" w:rsidRDefault="417FE407" w:rsidP="4AB500BA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All students will be required to dress in accordance with Universal Studios’ and Pasco County’s school dress code.  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It will also be required that each student wear their official EOY Year 3 t-shirt for the duration of the event. EOY Year 3 t-shirts may not be altered in any way.  Students not wearing their unaltered, official EOY t-shirt will not be allowed on the bus.</w:t>
      </w:r>
    </w:p>
    <w:p w14:paraId="2C032827" w14:textId="77777777" w:rsidR="007075AB" w:rsidRDefault="007075AB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88F14CC" w14:textId="77777777" w:rsidR="002A4EB0" w:rsidRPr="007C0BFD" w:rsidRDefault="417FE407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Payment Information/Forms</w:t>
      </w:r>
    </w:p>
    <w:p w14:paraId="1DB4803E" w14:textId="4240A97A" w:rsidR="00AA6C6D" w:rsidRPr="008369C4" w:rsidRDefault="7FFD3E23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It is our goal to give every Year 3 student an opportunity to attend all the end of the year activities.  As a result, we have set up a very flexible payment system.  Students may pay using the easy pay plan, or pay in full at any time until Thursday, March </w:t>
      </w:r>
      <w:r w:rsidR="33BA7265" w:rsidRPr="4AB500BA">
        <w:rPr>
          <w:rFonts w:ascii="Times New Roman" w:eastAsia="Times New Roman" w:hAnsi="Times New Roman"/>
          <w:sz w:val="20"/>
          <w:szCs w:val="20"/>
        </w:rPr>
        <w:t>4</w:t>
      </w:r>
      <w:r w:rsidRPr="4AB500BA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Pr="4AB500BA">
        <w:rPr>
          <w:rFonts w:ascii="Times New Roman" w:eastAsia="Times New Roman" w:hAnsi="Times New Roman"/>
          <w:sz w:val="20"/>
          <w:szCs w:val="20"/>
        </w:rPr>
        <w:t>.  All students with additional needs regarding payments are asked to see Mrs. Fuqua (media</w:t>
      </w:r>
      <w:r w:rsidR="00723870">
        <w:rPr>
          <w:rFonts w:ascii="Times New Roman" w:eastAsia="Times New Roman" w:hAnsi="Times New Roman"/>
          <w:sz w:val="20"/>
          <w:szCs w:val="20"/>
        </w:rPr>
        <w:t>)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.  Payments will only be accepted on Thursdays during A lunch in the </w:t>
      </w:r>
      <w:proofErr w:type="gramStart"/>
      <w:r w:rsidR="212E427D" w:rsidRPr="4AB500BA">
        <w:rPr>
          <w:rFonts w:ascii="Times New Roman" w:eastAsia="Times New Roman" w:hAnsi="Times New Roman"/>
          <w:sz w:val="20"/>
          <w:szCs w:val="20"/>
        </w:rPr>
        <w:t>Media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 To</w:t>
      </w:r>
      <w:proofErr w:type="gramEnd"/>
      <w:r w:rsidRPr="4AB500BA">
        <w:rPr>
          <w:rFonts w:ascii="Times New Roman" w:eastAsia="Times New Roman" w:hAnsi="Times New Roman"/>
          <w:sz w:val="20"/>
          <w:szCs w:val="20"/>
        </w:rPr>
        <w:t xml:space="preserve"> reserve a ticket and/or a spot in any or all of the activities, students </w:t>
      </w:r>
      <w:r w:rsidRPr="4AB500BA">
        <w:rPr>
          <w:rFonts w:ascii="Times New Roman" w:eastAsia="Times New Roman" w:hAnsi="Times New Roman"/>
          <w:sz w:val="20"/>
          <w:szCs w:val="20"/>
          <w:u w:val="single"/>
        </w:rPr>
        <w:t xml:space="preserve">must return the signature page/shirt order form along with the initial </w:t>
      </w: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</w:rPr>
        <w:t xml:space="preserve">$50 </w:t>
      </w:r>
      <w:r w:rsidRPr="4AB500BA">
        <w:rPr>
          <w:rFonts w:ascii="Times New Roman" w:eastAsia="Times New Roman" w:hAnsi="Times New Roman"/>
          <w:sz w:val="20"/>
          <w:szCs w:val="20"/>
          <w:u w:val="single"/>
        </w:rPr>
        <w:t xml:space="preserve">or complete payment by </w:t>
      </w: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</w:rPr>
        <w:t xml:space="preserve">Thursday, November </w:t>
      </w:r>
      <w:r w:rsidR="0737458F"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</w:rPr>
        <w:t>12</w:t>
      </w: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4AB500BA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.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Please make all checks and money orders payable to Pine View Middle School and include your phone number and student number on the check.</w:t>
      </w:r>
    </w:p>
    <w:p w14:paraId="7BA5ECB9" w14:textId="77777777" w:rsidR="00E4199C" w:rsidRDefault="00E4199C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14:paraId="30A87BD4" w14:textId="4342FB0D" w:rsidR="007075AB" w:rsidRPr="007C0BFD" w:rsidRDefault="417FE407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Easy Pay Plan*</w:t>
      </w:r>
    </w:p>
    <w:p w14:paraId="1F9465FB" w14:textId="5315C62D" w:rsidR="51E84000" w:rsidRDefault="51E84000" w:rsidP="4AB500BA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11A1DFBD">
        <w:rPr>
          <w:rFonts w:ascii="Times New Roman" w:eastAsia="Times New Roman" w:hAnsi="Times New Roman"/>
          <w:b/>
          <w:bCs/>
          <w:sz w:val="20"/>
          <w:szCs w:val="20"/>
        </w:rPr>
        <w:t xml:space="preserve">Three Collection Dates: November </w:t>
      </w:r>
      <w:r w:rsidR="00084741">
        <w:rPr>
          <w:rFonts w:ascii="Times New Roman" w:eastAsia="Times New Roman" w:hAnsi="Times New Roman"/>
          <w:b/>
          <w:bCs/>
          <w:sz w:val="20"/>
          <w:szCs w:val="20"/>
        </w:rPr>
        <w:t>5th</w:t>
      </w:r>
      <w:r w:rsidRPr="11A1DFBD">
        <w:rPr>
          <w:rFonts w:ascii="Times New Roman" w:eastAsia="Times New Roman" w:hAnsi="Times New Roman"/>
          <w:b/>
          <w:bCs/>
          <w:sz w:val="20"/>
          <w:szCs w:val="20"/>
        </w:rPr>
        <w:t>, December 10</w:t>
      </w:r>
      <w:r w:rsidRPr="11A1DFBD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 w:rsidRPr="11A1DFBD">
        <w:rPr>
          <w:rFonts w:ascii="Times New Roman" w:eastAsia="Times New Roman" w:hAnsi="Times New Roman"/>
          <w:b/>
          <w:bCs/>
          <w:sz w:val="20"/>
          <w:szCs w:val="20"/>
        </w:rPr>
        <w:t xml:space="preserve"> and February 11</w:t>
      </w:r>
      <w:r w:rsidRPr="11A1DFBD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 w:rsidRPr="11A1DFBD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14:paraId="732B7C0B" w14:textId="00A85A90" w:rsidR="00827692" w:rsidRDefault="417FE407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$50.00 Deposit due: Thursday, November </w:t>
      </w:r>
      <w:r w:rsidR="273E8FB0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5</w:t>
      </w:r>
      <w:r w:rsidR="273E8FB0" w:rsidRPr="4AB500BA">
        <w:rPr>
          <w:rFonts w:ascii="Times New Roman" w:eastAsia="Times New Roman" w:hAnsi="Times New Roman"/>
          <w:b/>
          <w:bCs/>
          <w:sz w:val="20"/>
          <w:szCs w:val="20"/>
          <w:u w:val="single"/>
          <w:vertAlign w:val="superscript"/>
        </w:rPr>
        <w:t>th</w:t>
      </w:r>
      <w:r w:rsidR="273E8FB0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</w:t>
      </w:r>
    </w:p>
    <w:p w14:paraId="1BC42AC5" w14:textId="2EAE47DF" w:rsidR="417FE407" w:rsidRDefault="417FE407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All balances MUST be </w:t>
      </w:r>
      <w:r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paid in full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 by </w:t>
      </w:r>
      <w:r w:rsidR="37F38EAA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Thursday, </w:t>
      </w:r>
      <w:r w:rsidR="5F0195FD" w:rsidRPr="4AB500BA">
        <w:rPr>
          <w:rFonts w:ascii="Times New Roman" w:eastAsia="Times New Roman" w:hAnsi="Times New Roman"/>
          <w:b/>
          <w:bCs/>
          <w:sz w:val="20"/>
          <w:szCs w:val="20"/>
        </w:rPr>
        <w:t>February 11</w:t>
      </w:r>
      <w:r w:rsidRPr="4AB500BA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</w:p>
    <w:p w14:paraId="164DE697" w14:textId="65A327FD" w:rsidR="007075AB" w:rsidRPr="007C0BFD" w:rsidRDefault="2611AD57" w:rsidP="4AB500BA">
      <w:pPr>
        <w:spacing w:after="0"/>
        <w:jc w:val="center"/>
        <w:rPr>
          <w:rFonts w:ascii="Times New Roman" w:eastAsia="Times New Roman" w:hAnsi="Times New Roman"/>
          <w:b/>
          <w:bCs/>
          <w:sz w:val="19"/>
          <w:szCs w:val="19"/>
        </w:rPr>
      </w:pPr>
      <w:r w:rsidRPr="4AB500BA">
        <w:rPr>
          <w:rFonts w:ascii="Times New Roman" w:eastAsia="Times New Roman" w:hAnsi="Times New Roman"/>
          <w:b/>
          <w:bCs/>
          <w:sz w:val="19"/>
          <w:szCs w:val="19"/>
        </w:rPr>
        <w:t xml:space="preserve">Students with outstanding balances </w:t>
      </w:r>
      <w:r w:rsidR="43648792" w:rsidRPr="4AB500BA">
        <w:rPr>
          <w:rFonts w:ascii="Times New Roman" w:eastAsia="Times New Roman" w:hAnsi="Times New Roman"/>
          <w:b/>
          <w:bCs/>
          <w:sz w:val="19"/>
          <w:szCs w:val="19"/>
        </w:rPr>
        <w:t>after February 11</w:t>
      </w:r>
      <w:r w:rsidR="43648792" w:rsidRPr="4AB500BA">
        <w:rPr>
          <w:rFonts w:ascii="Times New Roman" w:eastAsia="Times New Roman" w:hAnsi="Times New Roman"/>
          <w:b/>
          <w:bCs/>
          <w:sz w:val="19"/>
          <w:szCs w:val="19"/>
          <w:vertAlign w:val="superscript"/>
        </w:rPr>
        <w:t>th</w:t>
      </w:r>
      <w:r w:rsidR="43648792" w:rsidRPr="4AB500BA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4AB500BA">
        <w:rPr>
          <w:rFonts w:ascii="Times New Roman" w:eastAsia="Times New Roman" w:hAnsi="Times New Roman"/>
          <w:b/>
          <w:bCs/>
          <w:sz w:val="19"/>
          <w:szCs w:val="19"/>
        </w:rPr>
        <w:t xml:space="preserve">will </w:t>
      </w:r>
      <w:r w:rsidR="30938C07" w:rsidRPr="4AB500BA">
        <w:rPr>
          <w:rFonts w:ascii="Times New Roman" w:eastAsia="Times New Roman" w:hAnsi="Times New Roman"/>
          <w:b/>
          <w:bCs/>
          <w:sz w:val="19"/>
          <w:szCs w:val="19"/>
        </w:rPr>
        <w:t xml:space="preserve">lose their spots and it will be offered to the next person on the waitlist. </w:t>
      </w:r>
    </w:p>
    <w:p w14:paraId="6A590CCD" w14:textId="6B1926DF" w:rsidR="4AB500BA" w:rsidRDefault="4AB500BA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ABF7323" w14:textId="4CDC98D6" w:rsidR="1C1DB2F1" w:rsidRDefault="18F90FA7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No refunds will be given for any of the EOY activities after the deadline date of </w:t>
      </w:r>
      <w:r w:rsidR="7B8E663E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Monday</w:t>
      </w:r>
      <w:r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, March </w:t>
      </w:r>
      <w:r w:rsidR="0051B871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1</w:t>
      </w:r>
      <w:proofErr w:type="gramStart"/>
      <w:r w:rsidR="0051B871" w:rsidRPr="4AB500BA">
        <w:rPr>
          <w:rFonts w:ascii="Times New Roman" w:eastAsia="Times New Roman" w:hAnsi="Times New Roman"/>
          <w:b/>
          <w:bCs/>
          <w:sz w:val="20"/>
          <w:szCs w:val="20"/>
          <w:u w:val="single"/>
          <w:vertAlign w:val="superscript"/>
        </w:rPr>
        <w:t>st</w:t>
      </w:r>
      <w:r w:rsidR="0051B871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</w:t>
      </w:r>
      <w:r w:rsidR="080880D2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,</w:t>
      </w:r>
      <w:proofErr w:type="gramEnd"/>
      <w:r w:rsidR="080880D2" w:rsidRPr="4AB500B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unless the event is cancelled for all students.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 Tickets purchased for this event are valid only for Gradventure on May </w:t>
      </w:r>
      <w:r w:rsidR="32D59E60" w:rsidRPr="4AB500BA">
        <w:rPr>
          <w:rFonts w:ascii="Times New Roman" w:eastAsia="Times New Roman" w:hAnsi="Times New Roman"/>
          <w:sz w:val="20"/>
          <w:szCs w:val="20"/>
        </w:rPr>
        <w:t>21</w:t>
      </w:r>
      <w:r w:rsidRPr="4AB500BA">
        <w:rPr>
          <w:rFonts w:ascii="Times New Roman" w:eastAsia="Times New Roman" w:hAnsi="Times New Roman"/>
          <w:sz w:val="20"/>
          <w:szCs w:val="20"/>
        </w:rPr>
        <w:t>, 202</w:t>
      </w:r>
      <w:r w:rsidR="1618E526" w:rsidRPr="4AB500BA">
        <w:rPr>
          <w:rFonts w:ascii="Times New Roman" w:eastAsia="Times New Roman" w:hAnsi="Times New Roman"/>
          <w:sz w:val="20"/>
          <w:szCs w:val="20"/>
        </w:rPr>
        <w:t>1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.  Therefore, students purchasing a ticket must govern themselves in a way that will allow them to remain eligible to attend this trip.  </w:t>
      </w:r>
      <w:r w:rsidRPr="4AB500BA">
        <w:rPr>
          <w:rFonts w:ascii="Times New Roman" w:eastAsia="Times New Roman" w:hAnsi="Times New Roman"/>
          <w:sz w:val="20"/>
          <w:szCs w:val="20"/>
          <w:u w:val="single"/>
        </w:rPr>
        <w:t>Any student that receives a referral that is a level 2 or 3 breach of the student code of conduct (please see District School Board of Pasco County Student Code of Conduct) will be ineligible for any of the EOY activities.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Or, any student who has not earned their middle school credits and are not on track for promotion to high school will not be eligible for any of the EOY activities</w:t>
      </w:r>
    </w:p>
    <w:p w14:paraId="592A3CD6" w14:textId="77777777" w:rsidR="007075AB" w:rsidRDefault="007075AB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46CD1A8" w14:textId="77777777" w:rsidR="007075AB" w:rsidRDefault="417FE407" w:rsidP="4AB500BA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Fund Raising</w:t>
      </w:r>
    </w:p>
    <w:p w14:paraId="16FC683B" w14:textId="1F17AD30" w:rsidR="00F65E9A" w:rsidRDefault="7FFD3E23" w:rsidP="4AB500B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If you are willing to sponsor a student anonymously, please let Mrs. Fuqua </w:t>
      </w:r>
      <w:hyperlink r:id="rId6">
        <w:r w:rsidRPr="4AB500BA">
          <w:rPr>
            <w:rStyle w:val="Hyperlink"/>
            <w:rFonts w:ascii="Times New Roman" w:eastAsia="Times New Roman" w:hAnsi="Times New Roman"/>
            <w:sz w:val="20"/>
            <w:szCs w:val="20"/>
          </w:rPr>
          <w:t>kfuqua@pasco.k12.fl.us</w:t>
        </w:r>
      </w:hyperlink>
      <w:r w:rsidRPr="4AB500BA">
        <w:rPr>
          <w:rFonts w:ascii="Times New Roman" w:eastAsia="Times New Roman" w:hAnsi="Times New Roman"/>
          <w:sz w:val="20"/>
          <w:szCs w:val="20"/>
        </w:rPr>
        <w:t xml:space="preserve"> know. We will have themed dances and other such events through the school year that will go toward supporting those students who are unable to pay.</w:t>
      </w:r>
    </w:p>
    <w:p w14:paraId="0B88E929" w14:textId="497CECD0" w:rsidR="4A844D6E" w:rsidRDefault="4A844D6E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D2278D7" w14:textId="6A72425F" w:rsidR="007075AB" w:rsidRPr="00CF52C4" w:rsidRDefault="417FE407" w:rsidP="4AB500BA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PVMS Year 3 Class of 202</w:t>
      </w:r>
      <w:r w:rsidR="46493978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5 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>Remind</w:t>
      </w:r>
      <w:r w:rsidR="5D308276"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 (by last names)</w:t>
      </w:r>
    </w:p>
    <w:p w14:paraId="28ED1367" w14:textId="67CACF6C" w:rsidR="007075AB" w:rsidRDefault="417FE407" w:rsidP="4AB500B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Get notifications of upcoming events, reminders, etc. </w:t>
      </w:r>
    </w:p>
    <w:p w14:paraId="04068EEC" w14:textId="3A203240" w:rsidR="1934FC3E" w:rsidRDefault="2223B3D6" w:rsidP="11A1DFB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11A1DFBD">
        <w:rPr>
          <w:rFonts w:ascii="Times New Roman" w:eastAsia="Times New Roman" w:hAnsi="Times New Roman"/>
          <w:sz w:val="20"/>
          <w:szCs w:val="20"/>
        </w:rPr>
        <w:t>This is required for all families to join who will have a student attending Gradventure</w:t>
      </w:r>
      <w:r w:rsidR="1EC35062">
        <w:rPr>
          <w:noProof/>
        </w:rPr>
        <w:drawing>
          <wp:inline distT="0" distB="0" distL="0" distR="0" wp14:anchorId="14D0FC19" wp14:editId="5D2457FB">
            <wp:extent cx="3708692" cy="2271574"/>
            <wp:effectExtent l="0" t="0" r="0" b="0"/>
            <wp:docPr id="22320517" name="Picture 2232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692" cy="22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C6BC0" w14:textId="21F1FCDA" w:rsidR="1934FC3E" w:rsidRDefault="1934FC3E" w:rsidP="4AB500BA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11A1DFBD">
        <w:rPr>
          <w:rFonts w:ascii="Times New Roman" w:eastAsia="Times New Roman" w:hAnsi="Times New Roman"/>
          <w:b/>
          <w:bCs/>
          <w:sz w:val="20"/>
          <w:szCs w:val="20"/>
        </w:rPr>
        <w:t>Reserv</w:t>
      </w:r>
      <w:r w:rsidR="0B8394C8" w:rsidRPr="11A1DFBD">
        <w:rPr>
          <w:rFonts w:ascii="Times New Roman" w:eastAsia="Times New Roman" w:hAnsi="Times New Roman"/>
          <w:b/>
          <w:bCs/>
          <w:sz w:val="20"/>
          <w:szCs w:val="20"/>
        </w:rPr>
        <w:t>ing</w:t>
      </w:r>
      <w:r w:rsidRPr="11A1DFBD">
        <w:rPr>
          <w:rFonts w:ascii="Times New Roman" w:eastAsia="Times New Roman" w:hAnsi="Times New Roman"/>
          <w:b/>
          <w:bCs/>
          <w:sz w:val="20"/>
          <w:szCs w:val="20"/>
        </w:rPr>
        <w:t xml:space="preserve"> your Spot:</w:t>
      </w:r>
    </w:p>
    <w:p w14:paraId="2BDA7A96" w14:textId="77777777" w:rsidR="00E4199C" w:rsidRDefault="789EF481" w:rsidP="11A1DFBD">
      <w:p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B500BA">
        <w:rPr>
          <w:rFonts w:ascii="Times New Roman" w:eastAsia="Times New Roman" w:hAnsi="Times New Roman"/>
          <w:sz w:val="20"/>
          <w:szCs w:val="20"/>
        </w:rPr>
        <w:t xml:space="preserve">To reserve your spot, families must complete and sign the form at the below link </w:t>
      </w:r>
      <w:r w:rsidR="0248904F" w:rsidRPr="4AB500BA">
        <w:rPr>
          <w:rFonts w:ascii="Times New Roman" w:eastAsia="Times New Roman" w:hAnsi="Times New Roman"/>
          <w:sz w:val="20"/>
          <w:szCs w:val="20"/>
        </w:rPr>
        <w:t xml:space="preserve">or using the QR Code </w:t>
      </w:r>
      <w:r w:rsidRPr="4AB500BA">
        <w:rPr>
          <w:rFonts w:ascii="Times New Roman" w:eastAsia="Times New Roman" w:hAnsi="Times New Roman"/>
          <w:b/>
          <w:bCs/>
          <w:sz w:val="20"/>
          <w:szCs w:val="20"/>
        </w:rPr>
        <w:t xml:space="preserve">and 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submit a minimum $50 deposit either through </w:t>
      </w:r>
      <w:proofErr w:type="spellStart"/>
      <w:r w:rsidRPr="4AB500BA">
        <w:rPr>
          <w:rFonts w:ascii="Times New Roman" w:eastAsia="Times New Roman" w:hAnsi="Times New Roman"/>
          <w:sz w:val="20"/>
          <w:szCs w:val="20"/>
        </w:rPr>
        <w:t>Rycor</w:t>
      </w:r>
      <w:proofErr w:type="spellEnd"/>
      <w:r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="48665C06" w:rsidRPr="4AB500BA">
        <w:rPr>
          <w:rFonts w:ascii="Times New Roman" w:eastAsia="Times New Roman" w:hAnsi="Times New Roman"/>
          <w:sz w:val="20"/>
          <w:szCs w:val="20"/>
        </w:rPr>
        <w:t xml:space="preserve">(through the Parent Portal) </w:t>
      </w:r>
      <w:r w:rsidRPr="4AB500BA">
        <w:rPr>
          <w:rFonts w:ascii="Times New Roman" w:eastAsia="Times New Roman" w:hAnsi="Times New Roman"/>
          <w:sz w:val="20"/>
          <w:szCs w:val="20"/>
        </w:rPr>
        <w:t>or to Mrs. Fuqua on</w:t>
      </w:r>
      <w:r w:rsidR="38549B58" w:rsidRPr="4AB500BA">
        <w:rPr>
          <w:rFonts w:ascii="Times New Roman" w:eastAsia="Times New Roman" w:hAnsi="Times New Roman"/>
          <w:sz w:val="20"/>
          <w:szCs w:val="20"/>
        </w:rPr>
        <w:t>/by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Thursday, November 5</w:t>
      </w:r>
      <w:r w:rsidR="364374F3" w:rsidRPr="4AB500BA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Pr="4AB500BA">
        <w:rPr>
          <w:rFonts w:ascii="Times New Roman" w:eastAsia="Times New Roman" w:hAnsi="Times New Roman"/>
          <w:sz w:val="20"/>
          <w:szCs w:val="20"/>
        </w:rPr>
        <w:t xml:space="preserve"> (first collection da</w:t>
      </w:r>
      <w:r w:rsidR="191B07A4" w:rsidRPr="4AB500BA">
        <w:rPr>
          <w:rFonts w:ascii="Times New Roman" w:eastAsia="Times New Roman" w:hAnsi="Times New Roman"/>
          <w:sz w:val="20"/>
          <w:szCs w:val="20"/>
        </w:rPr>
        <w:t>y)</w:t>
      </w:r>
      <w:r w:rsidR="42DB4A61" w:rsidRPr="4AB500BA">
        <w:rPr>
          <w:rFonts w:ascii="Times New Roman" w:eastAsia="Times New Roman" w:hAnsi="Times New Roman"/>
          <w:sz w:val="20"/>
          <w:szCs w:val="20"/>
        </w:rPr>
        <w:t>. A waitlist will be started for anyone who tries</w:t>
      </w:r>
      <w:r w:rsidR="57AE954D" w:rsidRPr="4AB500BA">
        <w:rPr>
          <w:rFonts w:ascii="Times New Roman" w:eastAsia="Times New Roman" w:hAnsi="Times New Roman"/>
          <w:sz w:val="20"/>
          <w:szCs w:val="20"/>
        </w:rPr>
        <w:t xml:space="preserve"> </w:t>
      </w:r>
      <w:r w:rsidR="42DB4A61" w:rsidRPr="4AB500BA">
        <w:rPr>
          <w:rFonts w:ascii="Times New Roman" w:eastAsia="Times New Roman" w:hAnsi="Times New Roman"/>
          <w:sz w:val="20"/>
          <w:szCs w:val="20"/>
        </w:rPr>
        <w:t>to pay after November 5</w:t>
      </w:r>
      <w:r w:rsidR="42DB4A61" w:rsidRPr="4AB500BA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42DB4A61" w:rsidRPr="4AB500BA">
        <w:rPr>
          <w:rFonts w:ascii="Times New Roman" w:eastAsia="Times New Roman" w:hAnsi="Times New Roman"/>
          <w:sz w:val="20"/>
          <w:szCs w:val="20"/>
        </w:rPr>
        <w:t xml:space="preserve">. </w:t>
      </w:r>
      <w:r w:rsidR="4A98C253" w:rsidRPr="4AB500BA">
        <w:rPr>
          <w:rFonts w:ascii="Times New Roman" w:eastAsia="Times New Roman" w:hAnsi="Times New Roman"/>
          <w:sz w:val="20"/>
          <w:szCs w:val="20"/>
        </w:rPr>
        <w:t xml:space="preserve"> Year 3 Registration Form: </w:t>
      </w:r>
      <w:hyperlink r:id="rId8">
        <w:r w:rsidR="0831E4A6" w:rsidRPr="11A1DF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</w:rPr>
          <w:t>https://tinyurl.com/y2gbjj9s</w:t>
        </w:r>
      </w:hyperlink>
      <w:r w:rsidR="515D1C5D" w:rsidRPr="11A1DFB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</w:t>
      </w:r>
    </w:p>
    <w:p w14:paraId="032A492C" w14:textId="27776E98" w:rsidR="789EF481" w:rsidRDefault="515D1C5D" w:rsidP="11A1DFBD">
      <w:p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11A1DFB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</w:t>
      </w:r>
    </w:p>
    <w:p w14:paraId="07054BED" w14:textId="3AEA493B" w:rsidR="789EF481" w:rsidRDefault="515D1C5D" w:rsidP="11A1DFBD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11A1DFB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01909933" wp14:editId="372348E7">
            <wp:extent cx="952500" cy="947539"/>
            <wp:effectExtent l="0" t="0" r="0" b="0"/>
            <wp:docPr id="156308178" name="Picture 156308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3BEA" w14:textId="6DC9E25B" w:rsidR="11A1DFBD" w:rsidRDefault="11A1DFBD" w:rsidP="11A1DFB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34ACD499" w14:textId="20CEDE19" w:rsidR="4AB500BA" w:rsidRDefault="4AB500BA" w:rsidP="4AB500BA">
      <w:pPr>
        <w:spacing w:after="0"/>
        <w:jc w:val="center"/>
      </w:pPr>
    </w:p>
    <w:p w14:paraId="66B65FB5" w14:textId="37F17AE0" w:rsidR="1A03F6D0" w:rsidRDefault="1A03F6D0" w:rsidP="4AB500B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sectPr w:rsidR="1A03F6D0" w:rsidSect="00F40678">
      <w:pgSz w:w="12240" w:h="15840"/>
      <w:pgMar w:top="288" w:right="504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59E"/>
    <w:multiLevelType w:val="hybridMultilevel"/>
    <w:tmpl w:val="078E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7A1"/>
    <w:multiLevelType w:val="hybridMultilevel"/>
    <w:tmpl w:val="83A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895"/>
    <w:multiLevelType w:val="hybridMultilevel"/>
    <w:tmpl w:val="F15CFEB0"/>
    <w:lvl w:ilvl="0" w:tplc="30F6B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242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F21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8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A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E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88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67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8F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6032"/>
    <w:multiLevelType w:val="hybridMultilevel"/>
    <w:tmpl w:val="754EC356"/>
    <w:lvl w:ilvl="0" w:tplc="53D6C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CF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A88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C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7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7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9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A2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6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0226"/>
    <w:multiLevelType w:val="hybridMultilevel"/>
    <w:tmpl w:val="B818F22A"/>
    <w:lvl w:ilvl="0" w:tplc="7916DEEC">
      <w:numFmt w:val="bullet"/>
      <w:lvlText w:val="-"/>
      <w:lvlJc w:val="left"/>
      <w:pPr>
        <w:ind w:left="108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46548B"/>
    <w:multiLevelType w:val="hybridMultilevel"/>
    <w:tmpl w:val="4A38D92C"/>
    <w:lvl w:ilvl="0" w:tplc="F756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68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8D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E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F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4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0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6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E6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F7BD7"/>
    <w:multiLevelType w:val="hybridMultilevel"/>
    <w:tmpl w:val="890C3350"/>
    <w:lvl w:ilvl="0" w:tplc="E28CD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833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709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22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8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0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EE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6D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AB"/>
    <w:rsid w:val="00067F4B"/>
    <w:rsid w:val="00084741"/>
    <w:rsid w:val="0017046B"/>
    <w:rsid w:val="001E5D13"/>
    <w:rsid w:val="002170D9"/>
    <w:rsid w:val="002A4EB0"/>
    <w:rsid w:val="002D7694"/>
    <w:rsid w:val="002F0F7C"/>
    <w:rsid w:val="00322B14"/>
    <w:rsid w:val="003C5433"/>
    <w:rsid w:val="003E1812"/>
    <w:rsid w:val="004A657C"/>
    <w:rsid w:val="004B412F"/>
    <w:rsid w:val="004F28D7"/>
    <w:rsid w:val="0051B871"/>
    <w:rsid w:val="00571A9E"/>
    <w:rsid w:val="005972F8"/>
    <w:rsid w:val="005A4908"/>
    <w:rsid w:val="005E1D82"/>
    <w:rsid w:val="006749E3"/>
    <w:rsid w:val="006E2B71"/>
    <w:rsid w:val="006F5931"/>
    <w:rsid w:val="00700D07"/>
    <w:rsid w:val="007075AB"/>
    <w:rsid w:val="00723870"/>
    <w:rsid w:val="007A7FD3"/>
    <w:rsid w:val="007F3073"/>
    <w:rsid w:val="0080518D"/>
    <w:rsid w:val="00827692"/>
    <w:rsid w:val="008369C4"/>
    <w:rsid w:val="00845B67"/>
    <w:rsid w:val="008B5B33"/>
    <w:rsid w:val="008E02B7"/>
    <w:rsid w:val="00925041"/>
    <w:rsid w:val="00984E38"/>
    <w:rsid w:val="009C1B0C"/>
    <w:rsid w:val="009F0C32"/>
    <w:rsid w:val="00AA6C6D"/>
    <w:rsid w:val="00AD3C16"/>
    <w:rsid w:val="00AE0514"/>
    <w:rsid w:val="00B276D2"/>
    <w:rsid w:val="00BC672E"/>
    <w:rsid w:val="00BE23AC"/>
    <w:rsid w:val="00C5731B"/>
    <w:rsid w:val="00CF52C4"/>
    <w:rsid w:val="00D1679E"/>
    <w:rsid w:val="00DC5512"/>
    <w:rsid w:val="00E056F8"/>
    <w:rsid w:val="00E4199C"/>
    <w:rsid w:val="00E618C4"/>
    <w:rsid w:val="00EF4F80"/>
    <w:rsid w:val="00F24B1B"/>
    <w:rsid w:val="00F40678"/>
    <w:rsid w:val="00F65E9A"/>
    <w:rsid w:val="0248904F"/>
    <w:rsid w:val="0354C0C4"/>
    <w:rsid w:val="0372F764"/>
    <w:rsid w:val="0406AA20"/>
    <w:rsid w:val="04355818"/>
    <w:rsid w:val="045295E5"/>
    <w:rsid w:val="0613703C"/>
    <w:rsid w:val="06E9B28B"/>
    <w:rsid w:val="0703F795"/>
    <w:rsid w:val="0737458F"/>
    <w:rsid w:val="080880D2"/>
    <w:rsid w:val="082D0160"/>
    <w:rsid w:val="0831E4A6"/>
    <w:rsid w:val="0863D14B"/>
    <w:rsid w:val="0888BDC5"/>
    <w:rsid w:val="08DBED40"/>
    <w:rsid w:val="08E51194"/>
    <w:rsid w:val="0928F11A"/>
    <w:rsid w:val="097EE904"/>
    <w:rsid w:val="0AD3CFDE"/>
    <w:rsid w:val="0B8394C8"/>
    <w:rsid w:val="0B8822B8"/>
    <w:rsid w:val="0D6CB078"/>
    <w:rsid w:val="0EE55135"/>
    <w:rsid w:val="0FDA2424"/>
    <w:rsid w:val="1186FFD7"/>
    <w:rsid w:val="11A1DFBD"/>
    <w:rsid w:val="1253FE68"/>
    <w:rsid w:val="125C75F6"/>
    <w:rsid w:val="13D0F538"/>
    <w:rsid w:val="14B4C1A3"/>
    <w:rsid w:val="15A04C16"/>
    <w:rsid w:val="16169136"/>
    <w:rsid w:val="1618E526"/>
    <w:rsid w:val="163CCDAA"/>
    <w:rsid w:val="168C4A7E"/>
    <w:rsid w:val="1746E696"/>
    <w:rsid w:val="17FD17CF"/>
    <w:rsid w:val="18DD45CC"/>
    <w:rsid w:val="18F90FA7"/>
    <w:rsid w:val="191B07A4"/>
    <w:rsid w:val="1934FC3E"/>
    <w:rsid w:val="1974767E"/>
    <w:rsid w:val="19BF982F"/>
    <w:rsid w:val="1A03F6D0"/>
    <w:rsid w:val="1A248DE6"/>
    <w:rsid w:val="1A39FD36"/>
    <w:rsid w:val="1B27D2E0"/>
    <w:rsid w:val="1B7484EF"/>
    <w:rsid w:val="1C1DB2F1"/>
    <w:rsid w:val="1C24A022"/>
    <w:rsid w:val="1D61C711"/>
    <w:rsid w:val="1EB822E3"/>
    <w:rsid w:val="1EC35062"/>
    <w:rsid w:val="1FABCD4D"/>
    <w:rsid w:val="200E0B86"/>
    <w:rsid w:val="2010AE10"/>
    <w:rsid w:val="2027B8E1"/>
    <w:rsid w:val="20DAC93A"/>
    <w:rsid w:val="212E427D"/>
    <w:rsid w:val="2168EC6B"/>
    <w:rsid w:val="21A15437"/>
    <w:rsid w:val="21FD6AB2"/>
    <w:rsid w:val="22016702"/>
    <w:rsid w:val="2223B3D6"/>
    <w:rsid w:val="238AD0D7"/>
    <w:rsid w:val="23D76522"/>
    <w:rsid w:val="247302D1"/>
    <w:rsid w:val="2484A979"/>
    <w:rsid w:val="25F90166"/>
    <w:rsid w:val="2611AD57"/>
    <w:rsid w:val="267608BD"/>
    <w:rsid w:val="26ADC5E8"/>
    <w:rsid w:val="273E8FB0"/>
    <w:rsid w:val="275B29DF"/>
    <w:rsid w:val="281A5D7C"/>
    <w:rsid w:val="28FFCB46"/>
    <w:rsid w:val="29C8F351"/>
    <w:rsid w:val="2A920445"/>
    <w:rsid w:val="2C8716C5"/>
    <w:rsid w:val="2CE7DB1B"/>
    <w:rsid w:val="2CE905CA"/>
    <w:rsid w:val="2F51FD6F"/>
    <w:rsid w:val="2FA924D3"/>
    <w:rsid w:val="2FDDF8E9"/>
    <w:rsid w:val="3059DC9D"/>
    <w:rsid w:val="30938C07"/>
    <w:rsid w:val="30AFB913"/>
    <w:rsid w:val="3193F63E"/>
    <w:rsid w:val="31C1C2F7"/>
    <w:rsid w:val="32A0FCEC"/>
    <w:rsid w:val="32D59E60"/>
    <w:rsid w:val="330E7E5C"/>
    <w:rsid w:val="33BA7265"/>
    <w:rsid w:val="33D631D5"/>
    <w:rsid w:val="33F2755D"/>
    <w:rsid w:val="34D061A2"/>
    <w:rsid w:val="354C5032"/>
    <w:rsid w:val="35766507"/>
    <w:rsid w:val="359BC93C"/>
    <w:rsid w:val="364374F3"/>
    <w:rsid w:val="36673DF2"/>
    <w:rsid w:val="37393F66"/>
    <w:rsid w:val="37734D04"/>
    <w:rsid w:val="37A9870D"/>
    <w:rsid w:val="37C2C209"/>
    <w:rsid w:val="37F38EAA"/>
    <w:rsid w:val="38549B58"/>
    <w:rsid w:val="38A2E329"/>
    <w:rsid w:val="3926E6F1"/>
    <w:rsid w:val="3927B7FD"/>
    <w:rsid w:val="399826B2"/>
    <w:rsid w:val="39A1A2FA"/>
    <w:rsid w:val="3B1B323D"/>
    <w:rsid w:val="3B3A290C"/>
    <w:rsid w:val="3FF5FF5E"/>
    <w:rsid w:val="40B55A57"/>
    <w:rsid w:val="417FE407"/>
    <w:rsid w:val="42B3D43D"/>
    <w:rsid w:val="42D22FDC"/>
    <w:rsid w:val="42DB4A61"/>
    <w:rsid w:val="42EA5280"/>
    <w:rsid w:val="4330A6FD"/>
    <w:rsid w:val="43648792"/>
    <w:rsid w:val="43C01FC2"/>
    <w:rsid w:val="442FA827"/>
    <w:rsid w:val="46493978"/>
    <w:rsid w:val="482C0610"/>
    <w:rsid w:val="48665C06"/>
    <w:rsid w:val="4893E5B5"/>
    <w:rsid w:val="48CA00B4"/>
    <w:rsid w:val="4926110E"/>
    <w:rsid w:val="49527C2A"/>
    <w:rsid w:val="49F2127B"/>
    <w:rsid w:val="4A02998D"/>
    <w:rsid w:val="4A4B9D5B"/>
    <w:rsid w:val="4A844D6E"/>
    <w:rsid w:val="4A98C253"/>
    <w:rsid w:val="4AB500BA"/>
    <w:rsid w:val="4C5EFC9A"/>
    <w:rsid w:val="4CA58ED9"/>
    <w:rsid w:val="4D084F37"/>
    <w:rsid w:val="4D0A2F8E"/>
    <w:rsid w:val="4D818EEF"/>
    <w:rsid w:val="4EDC6983"/>
    <w:rsid w:val="5058FACE"/>
    <w:rsid w:val="515D1C5D"/>
    <w:rsid w:val="51E84000"/>
    <w:rsid w:val="522E4A8A"/>
    <w:rsid w:val="52C21D56"/>
    <w:rsid w:val="53C515C0"/>
    <w:rsid w:val="53D15F52"/>
    <w:rsid w:val="549EE349"/>
    <w:rsid w:val="54D08226"/>
    <w:rsid w:val="5770FE67"/>
    <w:rsid w:val="57AE954D"/>
    <w:rsid w:val="57E3A124"/>
    <w:rsid w:val="58F1B844"/>
    <w:rsid w:val="59A20E91"/>
    <w:rsid w:val="59EB68C0"/>
    <w:rsid w:val="5AE4B29E"/>
    <w:rsid w:val="5AFA4670"/>
    <w:rsid w:val="5B2829FA"/>
    <w:rsid w:val="5C4F5FCC"/>
    <w:rsid w:val="5C852F75"/>
    <w:rsid w:val="5D308276"/>
    <w:rsid w:val="5DEB4720"/>
    <w:rsid w:val="5F0195FD"/>
    <w:rsid w:val="5FE91758"/>
    <w:rsid w:val="6068F591"/>
    <w:rsid w:val="61940D13"/>
    <w:rsid w:val="6276611D"/>
    <w:rsid w:val="6316A0A8"/>
    <w:rsid w:val="64221F49"/>
    <w:rsid w:val="64F7B2E0"/>
    <w:rsid w:val="65254709"/>
    <w:rsid w:val="661A2EA8"/>
    <w:rsid w:val="66CAC2CA"/>
    <w:rsid w:val="66E60588"/>
    <w:rsid w:val="677CBB79"/>
    <w:rsid w:val="67C527E8"/>
    <w:rsid w:val="69E32DD0"/>
    <w:rsid w:val="6A26C880"/>
    <w:rsid w:val="6A5A1884"/>
    <w:rsid w:val="6A5F847D"/>
    <w:rsid w:val="6B5576DF"/>
    <w:rsid w:val="6B84B4D7"/>
    <w:rsid w:val="6D8545CD"/>
    <w:rsid w:val="6DA9A55E"/>
    <w:rsid w:val="6DE28C59"/>
    <w:rsid w:val="6E059799"/>
    <w:rsid w:val="6EEB476A"/>
    <w:rsid w:val="6F1B63AD"/>
    <w:rsid w:val="6F5615B6"/>
    <w:rsid w:val="6FC80770"/>
    <w:rsid w:val="70843291"/>
    <w:rsid w:val="712CAA6F"/>
    <w:rsid w:val="726E26F3"/>
    <w:rsid w:val="72C60E51"/>
    <w:rsid w:val="72D6E993"/>
    <w:rsid w:val="72DCEB30"/>
    <w:rsid w:val="745A05E5"/>
    <w:rsid w:val="756EA43B"/>
    <w:rsid w:val="76595122"/>
    <w:rsid w:val="768A02AF"/>
    <w:rsid w:val="7696F540"/>
    <w:rsid w:val="77178E9D"/>
    <w:rsid w:val="7769163E"/>
    <w:rsid w:val="77A2E3E6"/>
    <w:rsid w:val="7800DB71"/>
    <w:rsid w:val="78609807"/>
    <w:rsid w:val="789EF481"/>
    <w:rsid w:val="7953DDF2"/>
    <w:rsid w:val="798F5326"/>
    <w:rsid w:val="7A03A59E"/>
    <w:rsid w:val="7B0CEF91"/>
    <w:rsid w:val="7B3E0B68"/>
    <w:rsid w:val="7B53E98A"/>
    <w:rsid w:val="7B8E663E"/>
    <w:rsid w:val="7BEFA84D"/>
    <w:rsid w:val="7C23D7C1"/>
    <w:rsid w:val="7C4DBE08"/>
    <w:rsid w:val="7D76ECF4"/>
    <w:rsid w:val="7DC26780"/>
    <w:rsid w:val="7E91BFE8"/>
    <w:rsid w:val="7F000FF0"/>
    <w:rsid w:val="7F016515"/>
    <w:rsid w:val="7F380B60"/>
    <w:rsid w:val="7F4A5C40"/>
    <w:rsid w:val="7FCB376B"/>
    <w:rsid w:val="7F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BFF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75A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75AB"/>
    <w:rPr>
      <w:color w:val="0563C1"/>
      <w:u w:val="single"/>
    </w:rPr>
  </w:style>
  <w:style w:type="paragraph" w:styleId="Header">
    <w:name w:val="header"/>
    <w:basedOn w:val="Normal"/>
    <w:link w:val="HeaderChar"/>
    <w:rsid w:val="00067F4B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67F4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F4B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4B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2gbjj9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uqua@pasco.k12.fl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Dinehart</dc:creator>
  <cp:keywords/>
  <dc:description/>
  <cp:lastModifiedBy>Kristen M. Fuqua</cp:lastModifiedBy>
  <cp:revision>8</cp:revision>
  <cp:lastPrinted>2019-11-14T15:40:00Z</cp:lastPrinted>
  <dcterms:created xsi:type="dcterms:W3CDTF">2020-09-29T22:49:00Z</dcterms:created>
  <dcterms:modified xsi:type="dcterms:W3CDTF">2020-10-14T23:37:00Z</dcterms:modified>
</cp:coreProperties>
</file>